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95" w:type="dxa"/>
        <w:jc w:val="center"/>
        <w:tblCellMar>
          <w:left w:w="0" w:type="dxa"/>
          <w:right w:w="0" w:type="dxa"/>
        </w:tblCellMar>
        <w:tblLook w:val="04A0"/>
      </w:tblPr>
      <w:tblGrid>
        <w:gridCol w:w="9606"/>
      </w:tblGrid>
      <w:tr w:rsidR="00B80B19" w:rsidRPr="00F24547" w:rsidTr="00FF1466">
        <w:trPr>
          <w:trHeight w:val="491"/>
          <w:jc w:val="center"/>
        </w:trPr>
        <w:tc>
          <w:tcPr>
            <w:tcW w:w="8795" w:type="dxa"/>
            <w:hideMark/>
          </w:tcPr>
          <w:p w:rsidR="00B80B19" w:rsidRPr="00F24547" w:rsidRDefault="00B80B19" w:rsidP="00FF146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36"/>
                <w:szCs w:val="36"/>
              </w:rPr>
            </w:pPr>
            <w:r w:rsidRPr="00F24547">
              <w:rPr>
                <w:rFonts w:ascii="宋体" w:eastAsia="宋体" w:hAnsi="宋体" w:cs="宋体" w:hint="eastAsia"/>
                <w:color w:val="333333"/>
                <w:kern w:val="0"/>
                <w:sz w:val="36"/>
                <w:szCs w:val="36"/>
              </w:rPr>
              <w:t>保卫处户籍办公室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36"/>
                <w:szCs w:val="36"/>
              </w:rPr>
              <w:t>2016年寒</w:t>
            </w:r>
            <w:r w:rsidRPr="00F24547">
              <w:rPr>
                <w:rFonts w:ascii="宋体" w:eastAsia="宋体" w:hAnsi="宋体" w:cs="宋体" w:hint="eastAsia"/>
                <w:color w:val="333333"/>
                <w:kern w:val="0"/>
                <w:sz w:val="36"/>
                <w:szCs w:val="36"/>
              </w:rPr>
              <w:t>假值班安排</w:t>
            </w:r>
          </w:p>
        </w:tc>
      </w:tr>
      <w:tr w:rsidR="00B80B19" w:rsidRPr="00F24547" w:rsidTr="00FF1466">
        <w:trPr>
          <w:trHeight w:val="467"/>
          <w:jc w:val="center"/>
        </w:trPr>
        <w:tc>
          <w:tcPr>
            <w:tcW w:w="8795" w:type="dxa"/>
            <w:hideMark/>
          </w:tcPr>
          <w:p w:rsidR="00B80B19" w:rsidRPr="00F24547" w:rsidRDefault="00B80B19" w:rsidP="00FF146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4547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  <w:p w:rsidR="00B80B19" w:rsidRPr="00F24547" w:rsidRDefault="00B80B19" w:rsidP="00FF1466">
            <w:pPr>
              <w:widowControl/>
              <w:spacing w:before="100" w:beforeAutospacing="1" w:after="100" w:afterAutospacing="1" w:line="36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4547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各院、部、处（室、馆、所、中心）、直属单位：</w:t>
            </w:r>
          </w:p>
          <w:p w:rsidR="00B80B19" w:rsidRPr="00F24547" w:rsidRDefault="00E8790D" w:rsidP="00E8790D">
            <w:pPr>
              <w:widowControl/>
              <w:spacing w:before="100" w:beforeAutospacing="1" w:after="100" w:afterAutospacing="1" w:line="360" w:lineRule="auto"/>
              <w:ind w:firstLineChars="200" w:firstLine="6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0762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为方便广大师生在</w:t>
            </w:r>
            <w:r w:rsidRPr="00BA0762">
              <w:rPr>
                <w:rFonts w:ascii="仿宋_GB2312" w:eastAsia="仿宋_GB2312" w:hint="eastAsia"/>
                <w:sz w:val="32"/>
                <w:szCs w:val="32"/>
              </w:rPr>
              <w:t>寒假</w:t>
            </w:r>
            <w:r w:rsidRPr="00BA0762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期间办理户籍相关手续，保卫处安排户籍办公室专人值班，受理相关业务，具体值班时间如下：</w:t>
            </w:r>
            <w:r w:rsidR="00B80B19" w:rsidRPr="00F2454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 xml:space="preserve"> </w:t>
            </w:r>
          </w:p>
          <w:p w:rsidR="00B80B19" w:rsidRDefault="00B80B19" w:rsidP="00171ACC">
            <w:pPr>
              <w:widowControl/>
              <w:spacing w:before="100" w:beforeAutospacing="1" w:after="100" w:afterAutospacing="1" w:line="360" w:lineRule="auto"/>
              <w:ind w:firstLineChars="199" w:firstLine="639"/>
              <w:jc w:val="left"/>
              <w:rPr>
                <w:rFonts w:ascii="Calibri" w:eastAsia="仿宋" w:hAnsi="Calibri" w:cs="Calibri"/>
                <w:b/>
                <w:bCs/>
                <w:color w:val="000000"/>
                <w:kern w:val="0"/>
                <w:sz w:val="32"/>
                <w:szCs w:val="32"/>
                <w:bdr w:val="none" w:sz="0" w:space="0" w:color="auto" w:frame="1"/>
              </w:rPr>
            </w:pPr>
            <w:r w:rsidRPr="00F2454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一、学院南路校区</w:t>
            </w:r>
            <w:r w:rsidRPr="00F24547">
              <w:rPr>
                <w:rFonts w:ascii="Calibri" w:eastAsia="仿宋" w:hAnsi="Calibri" w:cs="Calibri"/>
                <w:b/>
                <w:bCs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 </w:t>
            </w:r>
          </w:p>
          <w:tbl>
            <w:tblPr>
              <w:tblW w:w="95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873"/>
              <w:gridCol w:w="1843"/>
              <w:gridCol w:w="3287"/>
              <w:gridCol w:w="2497"/>
            </w:tblGrid>
            <w:tr w:rsidR="0069673B" w:rsidRPr="00F24547" w:rsidTr="0071318B">
              <w:trPr>
                <w:trHeight w:val="651"/>
                <w:jc w:val="center"/>
              </w:trPr>
              <w:tc>
                <w:tcPr>
                  <w:tcW w:w="986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73B" w:rsidRPr="00F24547" w:rsidRDefault="0069673B" w:rsidP="008E7DB4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F24547"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日期</w:t>
                  </w:r>
                </w:p>
              </w:tc>
              <w:tc>
                <w:tcPr>
                  <w:tcW w:w="97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73B" w:rsidRPr="00F24547" w:rsidRDefault="0069673B" w:rsidP="008E7DB4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办公</w:t>
                  </w:r>
                  <w:r w:rsidRPr="00F24547"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电话</w:t>
                  </w:r>
                </w:p>
              </w:tc>
              <w:tc>
                <w:tcPr>
                  <w:tcW w:w="173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73B" w:rsidRPr="00F24547" w:rsidRDefault="0069673B" w:rsidP="008E7DB4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办理时间</w:t>
                  </w:r>
                </w:p>
              </w:tc>
              <w:tc>
                <w:tcPr>
                  <w:tcW w:w="1314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69673B" w:rsidRDefault="0069673B" w:rsidP="008E7DB4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办理地点</w:t>
                  </w:r>
                </w:p>
              </w:tc>
            </w:tr>
            <w:tr w:rsidR="0069673B" w:rsidRPr="00F24547" w:rsidTr="0071318B">
              <w:trPr>
                <w:trHeight w:val="824"/>
                <w:jc w:val="center"/>
              </w:trPr>
              <w:tc>
                <w:tcPr>
                  <w:tcW w:w="986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73B" w:rsidRPr="00F24547" w:rsidRDefault="0069673B" w:rsidP="00841049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1月26日</w:t>
                  </w:r>
                </w:p>
              </w:tc>
              <w:tc>
                <w:tcPr>
                  <w:tcW w:w="97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73B" w:rsidRPr="00F24547" w:rsidRDefault="0069673B" w:rsidP="008E7DB4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62288352</w:t>
                  </w:r>
                </w:p>
              </w:tc>
              <w:tc>
                <w:tcPr>
                  <w:tcW w:w="1730" w:type="pct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73B" w:rsidRDefault="0069673B" w:rsidP="00841049">
                  <w:pPr>
                    <w:widowControl/>
                    <w:spacing w:before="100" w:beforeAutospacing="1" w:after="100" w:afterAutospacing="1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F24547"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上午：9:30-11:30</w:t>
                  </w:r>
                </w:p>
                <w:p w:rsidR="0069673B" w:rsidRPr="00F24547" w:rsidRDefault="0069673B" w:rsidP="00861856">
                  <w:pPr>
                    <w:widowControl/>
                    <w:spacing w:before="100" w:beforeAutospacing="1" w:after="100" w:afterAutospacing="1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F24547"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下午：14:</w:t>
                  </w:r>
                  <w:r w:rsidR="00861856"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0</w:t>
                  </w:r>
                  <w:r w:rsidRPr="00F24547"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0-16:30</w:t>
                  </w:r>
                </w:p>
              </w:tc>
              <w:tc>
                <w:tcPr>
                  <w:tcW w:w="1314" w:type="pct"/>
                  <w:vMerge w:val="restart"/>
                  <w:tcBorders>
                    <w:top w:val="nil"/>
                    <w:left w:val="nil"/>
                    <w:right w:val="single" w:sz="8" w:space="0" w:color="000000"/>
                  </w:tcBorders>
                </w:tcPr>
                <w:p w:rsidR="00F160A1" w:rsidRPr="00F160A1" w:rsidRDefault="00F160A1" w:rsidP="00F160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Cs w:val="32"/>
                      <w:bdr w:val="none" w:sz="0" w:space="0" w:color="auto" w:frame="1"/>
                    </w:rPr>
                  </w:pPr>
                </w:p>
                <w:p w:rsidR="00F160A1" w:rsidRDefault="0069673B" w:rsidP="00F160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北一平房</w:t>
                  </w:r>
                </w:p>
                <w:p w:rsidR="0069673B" w:rsidRPr="00F24547" w:rsidRDefault="0069673B" w:rsidP="00F160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19号办公室</w:t>
                  </w:r>
                </w:p>
              </w:tc>
            </w:tr>
            <w:tr w:rsidR="0069673B" w:rsidRPr="00F24547" w:rsidTr="0071318B">
              <w:trPr>
                <w:trHeight w:val="822"/>
                <w:jc w:val="center"/>
              </w:trPr>
              <w:tc>
                <w:tcPr>
                  <w:tcW w:w="986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73B" w:rsidRPr="00F24547" w:rsidRDefault="0069673B" w:rsidP="00841049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2月2日</w:t>
                  </w:r>
                </w:p>
              </w:tc>
              <w:tc>
                <w:tcPr>
                  <w:tcW w:w="97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73B" w:rsidRPr="00F24547" w:rsidRDefault="0069673B" w:rsidP="008E7DB4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62288352</w:t>
                  </w:r>
                </w:p>
              </w:tc>
              <w:tc>
                <w:tcPr>
                  <w:tcW w:w="173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9673B" w:rsidRPr="00F24547" w:rsidRDefault="0069673B" w:rsidP="008E7D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14" w:type="pct"/>
                  <w:vMerge/>
                  <w:tcBorders>
                    <w:left w:val="nil"/>
                    <w:right w:val="single" w:sz="8" w:space="0" w:color="000000"/>
                  </w:tcBorders>
                </w:tcPr>
                <w:p w:rsidR="0069673B" w:rsidRPr="00F24547" w:rsidRDefault="0069673B" w:rsidP="008E7D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9673B" w:rsidRPr="00F24547" w:rsidTr="0071318B">
              <w:trPr>
                <w:trHeight w:val="832"/>
                <w:jc w:val="center"/>
              </w:trPr>
              <w:tc>
                <w:tcPr>
                  <w:tcW w:w="986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73B" w:rsidRPr="00F24547" w:rsidRDefault="0069673B" w:rsidP="008E7DB4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2月23日</w:t>
                  </w:r>
                </w:p>
              </w:tc>
              <w:tc>
                <w:tcPr>
                  <w:tcW w:w="97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73B" w:rsidRPr="00F24547" w:rsidRDefault="0069673B" w:rsidP="008E7DB4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62288352</w:t>
                  </w:r>
                </w:p>
              </w:tc>
              <w:tc>
                <w:tcPr>
                  <w:tcW w:w="173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9673B" w:rsidRPr="00F24547" w:rsidRDefault="0069673B" w:rsidP="008E7D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14" w:type="pct"/>
                  <w:vMerge/>
                  <w:tcBorders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69673B" w:rsidRPr="00F24547" w:rsidRDefault="0069673B" w:rsidP="008E7D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B80B19" w:rsidRPr="00F24547" w:rsidRDefault="00B80B19" w:rsidP="00171ACC">
            <w:pPr>
              <w:widowControl/>
              <w:spacing w:before="100" w:beforeAutospacing="1" w:after="100" w:afterAutospacing="1" w:line="360" w:lineRule="auto"/>
              <w:ind w:firstLineChars="196" w:firstLine="63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454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二、沙河校区</w:t>
            </w:r>
          </w:p>
          <w:tbl>
            <w:tblPr>
              <w:tblW w:w="9586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916"/>
              <w:gridCol w:w="1844"/>
              <w:gridCol w:w="3259"/>
              <w:gridCol w:w="2567"/>
            </w:tblGrid>
            <w:tr w:rsidR="00F160A1" w:rsidRPr="00F24547" w:rsidTr="0071318B">
              <w:trPr>
                <w:trHeight w:val="651"/>
                <w:jc w:val="center"/>
              </w:trPr>
              <w:tc>
                <w:tcPr>
                  <w:tcW w:w="99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160A1" w:rsidRPr="00F24547" w:rsidRDefault="00F160A1" w:rsidP="00FF1466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F24547"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日期</w:t>
                  </w:r>
                </w:p>
              </w:tc>
              <w:tc>
                <w:tcPr>
                  <w:tcW w:w="962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160A1" w:rsidRPr="00F24547" w:rsidRDefault="00F160A1" w:rsidP="00FF1466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办公</w:t>
                  </w:r>
                  <w:r w:rsidRPr="00F24547"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电话</w:t>
                  </w:r>
                </w:p>
              </w:tc>
              <w:tc>
                <w:tcPr>
                  <w:tcW w:w="170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160A1" w:rsidRPr="00F24547" w:rsidRDefault="00F160A1" w:rsidP="003F13B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办理时间</w:t>
                  </w:r>
                </w:p>
              </w:tc>
              <w:tc>
                <w:tcPr>
                  <w:tcW w:w="1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F160A1" w:rsidRDefault="00F160A1" w:rsidP="003F13B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办理地点</w:t>
                  </w:r>
                </w:p>
              </w:tc>
            </w:tr>
            <w:tr w:rsidR="0071318B" w:rsidRPr="00F24547" w:rsidTr="0071318B">
              <w:trPr>
                <w:trHeight w:val="661"/>
                <w:jc w:val="center"/>
              </w:trPr>
              <w:tc>
                <w:tcPr>
                  <w:tcW w:w="9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1318B" w:rsidRPr="00F24547" w:rsidRDefault="0071318B" w:rsidP="00FF1466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1月30日</w:t>
                  </w:r>
                </w:p>
              </w:tc>
              <w:tc>
                <w:tcPr>
                  <w:tcW w:w="96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1318B" w:rsidRPr="00F24547" w:rsidRDefault="0071318B" w:rsidP="00FF1466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F24547"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61776684</w:t>
                  </w:r>
                </w:p>
              </w:tc>
              <w:tc>
                <w:tcPr>
                  <w:tcW w:w="1700" w:type="pct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1318B" w:rsidRDefault="0071318B" w:rsidP="00FF1466">
                  <w:pPr>
                    <w:widowControl/>
                    <w:spacing w:before="100" w:beforeAutospacing="1" w:after="100" w:afterAutospacing="1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F24547"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上午：9:30-11:30</w:t>
                  </w:r>
                </w:p>
                <w:p w:rsidR="0071318B" w:rsidRPr="00F24547" w:rsidRDefault="0071318B" w:rsidP="00861856">
                  <w:pPr>
                    <w:widowControl/>
                    <w:spacing w:before="100" w:beforeAutospacing="1" w:after="100" w:afterAutospacing="1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F24547"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下午：14:</w:t>
                  </w:r>
                  <w:r w:rsidR="00861856"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0</w:t>
                  </w:r>
                  <w:r w:rsidRPr="00F24547"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0-16:30</w:t>
                  </w:r>
                </w:p>
              </w:tc>
              <w:tc>
                <w:tcPr>
                  <w:tcW w:w="1339" w:type="pct"/>
                  <w:vMerge w:val="restart"/>
                  <w:tcBorders>
                    <w:top w:val="nil"/>
                    <w:left w:val="nil"/>
                    <w:right w:val="single" w:sz="8" w:space="0" w:color="000000"/>
                  </w:tcBorders>
                </w:tcPr>
                <w:p w:rsidR="0071318B" w:rsidRPr="0071318B" w:rsidRDefault="0071318B" w:rsidP="0071318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2"/>
                      <w:szCs w:val="32"/>
                      <w:bdr w:val="none" w:sz="0" w:space="0" w:color="auto" w:frame="1"/>
                    </w:rPr>
                  </w:pPr>
                </w:p>
                <w:p w:rsidR="0071318B" w:rsidRDefault="0071318B" w:rsidP="0071318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学院</w:t>
                  </w:r>
                  <w:r w:rsidRPr="00F24547"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5号楼</w:t>
                  </w:r>
                </w:p>
                <w:p w:rsidR="0071318B" w:rsidRPr="00F24547" w:rsidRDefault="0071318B" w:rsidP="008F5A7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</w:pPr>
                  <w:r w:rsidRPr="00F24547"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111</w:t>
                  </w:r>
                  <w:bookmarkStart w:id="0" w:name="_GoBack"/>
                  <w:bookmarkEnd w:id="0"/>
                  <w:r w:rsidR="008F5A7C"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办公室</w:t>
                  </w:r>
                </w:p>
              </w:tc>
            </w:tr>
            <w:tr w:rsidR="0071318B" w:rsidRPr="00F24547" w:rsidTr="0071318B">
              <w:trPr>
                <w:trHeight w:val="686"/>
                <w:jc w:val="center"/>
              </w:trPr>
              <w:tc>
                <w:tcPr>
                  <w:tcW w:w="9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1318B" w:rsidRPr="00F24547" w:rsidRDefault="0071318B" w:rsidP="00FF1466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1月31日</w:t>
                  </w:r>
                </w:p>
              </w:tc>
              <w:tc>
                <w:tcPr>
                  <w:tcW w:w="96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1318B" w:rsidRPr="00F24547" w:rsidRDefault="0071318B" w:rsidP="00FF1466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F24547"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61776684</w:t>
                  </w:r>
                </w:p>
              </w:tc>
              <w:tc>
                <w:tcPr>
                  <w:tcW w:w="170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1318B" w:rsidRPr="00F24547" w:rsidRDefault="0071318B" w:rsidP="00FF1466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39" w:type="pct"/>
                  <w:vMerge/>
                  <w:tcBorders>
                    <w:left w:val="nil"/>
                    <w:right w:val="single" w:sz="8" w:space="0" w:color="000000"/>
                  </w:tcBorders>
                </w:tcPr>
                <w:p w:rsidR="0071318B" w:rsidRPr="00F24547" w:rsidRDefault="0071318B" w:rsidP="00FF1466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1318B" w:rsidRPr="00F24547" w:rsidTr="0071318B">
              <w:trPr>
                <w:trHeight w:val="712"/>
                <w:jc w:val="center"/>
              </w:trPr>
              <w:tc>
                <w:tcPr>
                  <w:tcW w:w="9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1318B" w:rsidRPr="00F24547" w:rsidRDefault="0071318B" w:rsidP="00FF1466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2月20日</w:t>
                  </w:r>
                </w:p>
              </w:tc>
              <w:tc>
                <w:tcPr>
                  <w:tcW w:w="96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1318B" w:rsidRPr="00F24547" w:rsidRDefault="0071318B" w:rsidP="00FF1466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F24547"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61776684</w:t>
                  </w:r>
                </w:p>
              </w:tc>
              <w:tc>
                <w:tcPr>
                  <w:tcW w:w="170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1318B" w:rsidRPr="00F24547" w:rsidRDefault="0071318B" w:rsidP="00FF1466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39" w:type="pct"/>
                  <w:vMerge/>
                  <w:tcBorders>
                    <w:left w:val="nil"/>
                    <w:right w:val="single" w:sz="8" w:space="0" w:color="000000"/>
                  </w:tcBorders>
                </w:tcPr>
                <w:p w:rsidR="0071318B" w:rsidRPr="00F24547" w:rsidRDefault="0071318B" w:rsidP="00FF1466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1318B" w:rsidRPr="00F24547" w:rsidTr="0071318B">
              <w:trPr>
                <w:trHeight w:val="662"/>
                <w:jc w:val="center"/>
              </w:trPr>
              <w:tc>
                <w:tcPr>
                  <w:tcW w:w="9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1318B" w:rsidRPr="00F24547" w:rsidRDefault="0071318B" w:rsidP="00FF1466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2月23日</w:t>
                  </w:r>
                </w:p>
              </w:tc>
              <w:tc>
                <w:tcPr>
                  <w:tcW w:w="96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1318B" w:rsidRPr="00F24547" w:rsidRDefault="0071318B" w:rsidP="00FF1466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F24547"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61776684</w:t>
                  </w:r>
                </w:p>
              </w:tc>
              <w:tc>
                <w:tcPr>
                  <w:tcW w:w="1700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1318B" w:rsidRPr="00F24547" w:rsidRDefault="0071318B" w:rsidP="00FF1466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39" w:type="pct"/>
                  <w:vMerge/>
                  <w:tcBorders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71318B" w:rsidRPr="00F24547" w:rsidRDefault="0071318B" w:rsidP="00FF1466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B80B19" w:rsidRDefault="00E43534" w:rsidP="00E43534">
            <w:pPr>
              <w:widowControl/>
              <w:spacing w:before="100" w:beforeAutospacing="1" w:after="100" w:afterAutospacing="1"/>
              <w:ind w:firstLine="640"/>
              <w:jc w:val="left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注：学生户</w:t>
            </w:r>
            <w:r w:rsidR="00610EE8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口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卡根据学生上课地点分校区管理。</w:t>
            </w:r>
          </w:p>
          <w:p w:rsidR="00B80B19" w:rsidRDefault="0069673B" w:rsidP="00171ACC">
            <w:pPr>
              <w:widowControl/>
              <w:spacing w:before="100" w:beforeAutospacing="1" w:after="100" w:afterAutospacing="1"/>
              <w:ind w:firstLine="64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lastRenderedPageBreak/>
              <w:t xml:space="preserve"> </w:t>
            </w:r>
          </w:p>
          <w:p w:rsidR="0069673B" w:rsidRDefault="0069673B" w:rsidP="0069673B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 xml:space="preserve">保卫处      </w:t>
            </w:r>
          </w:p>
          <w:p w:rsidR="0069673B" w:rsidRPr="00F24547" w:rsidRDefault="0069673B" w:rsidP="00BA2773">
            <w:pPr>
              <w:widowControl/>
              <w:spacing w:before="100" w:beforeAutospacing="1" w:after="100" w:afterAutospacing="1"/>
              <w:jc w:val="right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2016年1月</w:t>
            </w:r>
            <w:r w:rsidR="00BA2773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7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日</w:t>
            </w:r>
          </w:p>
        </w:tc>
      </w:tr>
    </w:tbl>
    <w:p w:rsidR="001C7672" w:rsidRPr="00B80B19" w:rsidRDefault="001C7672"/>
    <w:sectPr w:rsidR="001C7672" w:rsidRPr="00B80B19" w:rsidSect="00407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044" w:rsidRDefault="00223044" w:rsidP="00841049">
      <w:r>
        <w:separator/>
      </w:r>
    </w:p>
  </w:endnote>
  <w:endnote w:type="continuationSeparator" w:id="0">
    <w:p w:rsidR="00223044" w:rsidRDefault="00223044" w:rsidP="00841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044" w:rsidRDefault="00223044" w:rsidP="00841049">
      <w:r>
        <w:separator/>
      </w:r>
    </w:p>
  </w:footnote>
  <w:footnote w:type="continuationSeparator" w:id="0">
    <w:p w:rsidR="00223044" w:rsidRDefault="00223044" w:rsidP="008410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B19"/>
    <w:rsid w:val="00171ACC"/>
    <w:rsid w:val="001C7672"/>
    <w:rsid w:val="0020338B"/>
    <w:rsid w:val="00223044"/>
    <w:rsid w:val="00230BF0"/>
    <w:rsid w:val="00367629"/>
    <w:rsid w:val="003C19BA"/>
    <w:rsid w:val="00407B52"/>
    <w:rsid w:val="005B00AE"/>
    <w:rsid w:val="00610EE8"/>
    <w:rsid w:val="00677A3E"/>
    <w:rsid w:val="0069673B"/>
    <w:rsid w:val="0071318B"/>
    <w:rsid w:val="00841049"/>
    <w:rsid w:val="00861856"/>
    <w:rsid w:val="008F5A7C"/>
    <w:rsid w:val="00B80B19"/>
    <w:rsid w:val="00BA2773"/>
    <w:rsid w:val="00E43534"/>
    <w:rsid w:val="00E8790D"/>
    <w:rsid w:val="00EA7ECB"/>
    <w:rsid w:val="00F160A1"/>
    <w:rsid w:val="00F36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1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10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1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10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1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10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1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10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E1448-2040-4E05-9ABC-CB2400DC3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</Words>
  <Characters>347</Characters>
  <Application>Microsoft Office Word</Application>
  <DocSecurity>0</DocSecurity>
  <Lines>2</Lines>
  <Paragraphs>1</Paragraphs>
  <ScaleCrop>false</ScaleCrop>
  <Company>Lenovo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13</cp:revision>
  <dcterms:created xsi:type="dcterms:W3CDTF">2016-01-06T00:48:00Z</dcterms:created>
  <dcterms:modified xsi:type="dcterms:W3CDTF">2016-01-07T07:58:00Z</dcterms:modified>
</cp:coreProperties>
</file>